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1FD91" w14:textId="30E98AA1" w:rsidR="00C0432C" w:rsidRPr="001C45E7" w:rsidRDefault="00C0432C">
      <w:pPr>
        <w:rPr>
          <w:rFonts w:ascii="Work Sans" w:hAnsi="Work Sans"/>
        </w:rPr>
      </w:pPr>
    </w:p>
    <w:tbl>
      <w:tblPr>
        <w:tblStyle w:val="Tabelraster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685"/>
      </w:tblGrid>
      <w:tr w:rsidR="00C0432C" w:rsidRPr="001C45E7" w14:paraId="232924B0" w14:textId="77777777" w:rsidTr="00C0432C">
        <w:tc>
          <w:tcPr>
            <w:tcW w:w="5524" w:type="dxa"/>
          </w:tcPr>
          <w:p w14:paraId="473AB290" w14:textId="6928D967" w:rsidR="00C0432C" w:rsidRPr="001C45E7" w:rsidRDefault="00FB4969" w:rsidP="00C0432C">
            <w:pPr>
              <w:ind w:left="-105"/>
              <w:rPr>
                <w:rFonts w:ascii="Work Sans" w:hAnsi="Work Sans"/>
                <w:lang w:val="nl-BE"/>
              </w:rPr>
            </w:pPr>
            <w:r w:rsidRPr="001C45E7">
              <w:rPr>
                <w:rFonts w:ascii="Work Sans" w:hAnsi="Work Sans"/>
                <w:color w:val="FFFFFF" w:themeColor="background1"/>
                <w:sz w:val="8"/>
                <w:szCs w:val="2"/>
                <w:lang w:val="nl-BE"/>
              </w:rPr>
              <w:t>$TEXT_INVOICE$</w:t>
            </w:r>
          </w:p>
        </w:tc>
        <w:tc>
          <w:tcPr>
            <w:tcW w:w="3685" w:type="dxa"/>
            <w:tcMar>
              <w:bottom w:w="142" w:type="dxa"/>
            </w:tcMar>
          </w:tcPr>
          <w:p w14:paraId="31E11681" w14:textId="0435EEA9" w:rsidR="00C0432C" w:rsidRPr="001C45E7" w:rsidRDefault="00C0432C">
            <w:pPr>
              <w:rPr>
                <w:rFonts w:ascii="Work Sans" w:hAnsi="Work Sans"/>
                <w:b/>
                <w:bCs/>
                <w:sz w:val="32"/>
                <w:szCs w:val="32"/>
              </w:rPr>
            </w:pPr>
            <w:r w:rsidRPr="001C45E7">
              <w:rPr>
                <w:rFonts w:ascii="Work Sans" w:hAnsi="Work Sans"/>
                <w:b/>
                <w:bCs/>
                <w:sz w:val="32"/>
                <w:szCs w:val="32"/>
              </w:rPr>
              <w:t>Klant.</w:t>
            </w:r>
          </w:p>
        </w:tc>
      </w:tr>
      <w:tr w:rsidR="00C0432C" w:rsidRPr="001C45E7" w14:paraId="26F3B9D3" w14:textId="77777777" w:rsidTr="00B25226">
        <w:trPr>
          <w:trHeight w:val="1345"/>
        </w:trPr>
        <w:tc>
          <w:tcPr>
            <w:tcW w:w="5524" w:type="dxa"/>
          </w:tcPr>
          <w:p w14:paraId="049CA23D" w14:textId="77777777" w:rsidR="006E1BCE" w:rsidRDefault="006E1BCE" w:rsidP="006E1BCE">
            <w:pPr>
              <w:ind w:left="-105"/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t>Bedrijfsnaam</w:t>
            </w:r>
            <w:r w:rsidR="00F34321" w:rsidRPr="0047030A">
              <w:rPr>
                <w:rFonts w:ascii="Work Sans" w:hAnsi="Work Sans"/>
              </w:rPr>
              <w:br/>
            </w:r>
            <w:r>
              <w:rPr>
                <w:rFonts w:ascii="Work Sans" w:hAnsi="Work Sans"/>
              </w:rPr>
              <w:t>Adres</w:t>
            </w:r>
            <w:r w:rsidR="00F34321" w:rsidRPr="0047030A">
              <w:rPr>
                <w:rFonts w:ascii="Work Sans" w:hAnsi="Work Sans"/>
              </w:rPr>
              <w:br/>
            </w:r>
            <w:r>
              <w:rPr>
                <w:rFonts w:ascii="Work Sans" w:hAnsi="Work Sans"/>
              </w:rPr>
              <w:t>Postcode &amp; plaats</w:t>
            </w:r>
            <w:r w:rsidR="00F34321" w:rsidRPr="0047030A">
              <w:rPr>
                <w:rFonts w:ascii="Work Sans" w:hAnsi="Work Sans"/>
              </w:rPr>
              <w:br/>
            </w:r>
            <w:r>
              <w:rPr>
                <w:rFonts w:ascii="Work Sans" w:hAnsi="Work Sans"/>
              </w:rPr>
              <w:t>Land</w:t>
            </w:r>
          </w:p>
          <w:p w14:paraId="2193C554" w14:textId="0496F78F" w:rsidR="00C0432C" w:rsidRPr="001C45E7" w:rsidRDefault="006E1BCE" w:rsidP="006E1BCE">
            <w:pPr>
              <w:ind w:left="-105"/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t>Btw-</w:t>
            </w:r>
            <w:proofErr w:type="spellStart"/>
            <w:r w:rsidR="00842B49">
              <w:rPr>
                <w:rFonts w:ascii="Work Sans" w:hAnsi="Work Sans"/>
              </w:rPr>
              <w:t>id</w:t>
            </w:r>
            <w:proofErr w:type="spellEnd"/>
            <w:r w:rsidR="00842B49">
              <w:rPr>
                <w:rFonts w:ascii="Work Sans" w:hAnsi="Work Sans"/>
              </w:rPr>
              <w:t xml:space="preserve"> en KVK-nummer</w:t>
            </w:r>
            <w:r w:rsidR="00F34321" w:rsidRPr="0047030A">
              <w:rPr>
                <w:rFonts w:ascii="Work Sans" w:hAnsi="Work Sans"/>
              </w:rPr>
              <w:br/>
            </w:r>
            <w:r w:rsidR="00F34321" w:rsidRPr="0047030A">
              <w:rPr>
                <w:rFonts w:ascii="Work Sans" w:hAnsi="Work Sans"/>
                <w:lang w:val="fr-BE"/>
              </w:rPr>
              <w:br/>
            </w:r>
            <w:r>
              <w:rPr>
                <w:rFonts w:ascii="Work Sans" w:hAnsi="Work Sans"/>
                <w:lang w:val="fr-BE"/>
              </w:rPr>
              <w:t>info</w:t>
            </w:r>
            <w:r w:rsidR="00F34321" w:rsidRPr="0047030A">
              <w:rPr>
                <w:rFonts w:ascii="Work Sans" w:hAnsi="Work Sans"/>
                <w:lang w:val="fr-BE"/>
              </w:rPr>
              <w:t>@</w:t>
            </w:r>
            <w:r>
              <w:rPr>
                <w:rFonts w:ascii="Work Sans" w:hAnsi="Work Sans"/>
                <w:lang w:val="fr-BE"/>
              </w:rPr>
              <w:t>email.eu</w:t>
            </w:r>
          </w:p>
        </w:tc>
        <w:tc>
          <w:tcPr>
            <w:tcW w:w="3685" w:type="dxa"/>
          </w:tcPr>
          <w:p w14:paraId="2730B1E1" w14:textId="7CF31853" w:rsidR="00F34321" w:rsidRPr="0021796D" w:rsidRDefault="00F34321" w:rsidP="00F34321">
            <w:pPr>
              <w:rPr>
                <w:rFonts w:ascii="Work Sans" w:hAnsi="Work Sans"/>
              </w:rPr>
            </w:pPr>
            <w:r w:rsidRPr="0021796D">
              <w:rPr>
                <w:rFonts w:ascii="Work Sans" w:hAnsi="Work Sans"/>
              </w:rPr>
              <w:t>Ideale klant</w:t>
            </w:r>
            <w:r w:rsidRPr="0021796D">
              <w:rPr>
                <w:rFonts w:ascii="Work Sans" w:hAnsi="Work Sans"/>
              </w:rPr>
              <w:br/>
              <w:t>Straat 123</w:t>
            </w:r>
          </w:p>
          <w:p w14:paraId="1224BDB0" w14:textId="4EEBF833" w:rsidR="00F34321" w:rsidRPr="0021796D" w:rsidRDefault="00F34321" w:rsidP="00F34321">
            <w:pPr>
              <w:rPr>
                <w:rFonts w:ascii="Work Sans" w:hAnsi="Work Sans"/>
              </w:rPr>
            </w:pPr>
            <w:r w:rsidRPr="0021796D">
              <w:rPr>
                <w:rFonts w:ascii="Work Sans" w:hAnsi="Work Sans"/>
              </w:rPr>
              <w:t xml:space="preserve">9000 </w:t>
            </w:r>
            <w:r w:rsidR="00842B49">
              <w:rPr>
                <w:rFonts w:ascii="Work Sans" w:hAnsi="Work Sans"/>
              </w:rPr>
              <w:t>Amsterdam</w:t>
            </w:r>
            <w:r w:rsidRPr="0021796D">
              <w:rPr>
                <w:rFonts w:ascii="Work Sans" w:hAnsi="Work Sans"/>
              </w:rPr>
              <w:br/>
            </w:r>
            <w:r w:rsidR="00842B49">
              <w:rPr>
                <w:rFonts w:ascii="Work Sans" w:hAnsi="Work Sans"/>
              </w:rPr>
              <w:t>Nederland</w:t>
            </w:r>
          </w:p>
          <w:p w14:paraId="32A57E3A" w14:textId="77777777" w:rsidR="00811052" w:rsidRDefault="00811052" w:rsidP="00F34321">
            <w:pPr>
              <w:rPr>
                <w:rFonts w:ascii="Work Sans" w:hAnsi="Work Sans"/>
              </w:rPr>
            </w:pPr>
          </w:p>
          <w:p w14:paraId="3D05EA21" w14:textId="14F914F4" w:rsidR="00C0432C" w:rsidRPr="001C45E7" w:rsidRDefault="00F34321" w:rsidP="00F34321">
            <w:pPr>
              <w:rPr>
                <w:rFonts w:ascii="Work Sans" w:hAnsi="Work Sans"/>
              </w:rPr>
            </w:pPr>
            <w:r w:rsidRPr="0021796D">
              <w:rPr>
                <w:rFonts w:ascii="Work Sans" w:hAnsi="Work Sans"/>
              </w:rPr>
              <w:br/>
              <w:t>info@email.</w:t>
            </w:r>
            <w:r w:rsidR="00842B49">
              <w:rPr>
                <w:rFonts w:ascii="Work Sans" w:hAnsi="Work Sans"/>
              </w:rPr>
              <w:t>nl</w:t>
            </w:r>
          </w:p>
        </w:tc>
      </w:tr>
    </w:tbl>
    <w:p w14:paraId="0A780BFF" w14:textId="004D7044" w:rsidR="00C0432C" w:rsidRPr="001C45E7" w:rsidRDefault="00C0432C">
      <w:pPr>
        <w:rPr>
          <w:rFonts w:ascii="Work Sans" w:hAnsi="Work Sans"/>
        </w:rPr>
      </w:pPr>
    </w:p>
    <w:p w14:paraId="7D3731F5" w14:textId="77777777" w:rsidR="005E7E8C" w:rsidRPr="001C45E7" w:rsidRDefault="005E7E8C" w:rsidP="005E7E8C">
      <w:pPr>
        <w:rPr>
          <w:rFonts w:ascii="Work Sans" w:hAnsi="Work Sans"/>
        </w:rPr>
      </w:pPr>
    </w:p>
    <w:tbl>
      <w:tblPr>
        <w:tblStyle w:val="Tabelraster"/>
        <w:tblW w:w="0" w:type="auto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2835"/>
        <w:gridCol w:w="3843"/>
      </w:tblGrid>
      <w:tr w:rsidR="005E7E8C" w:rsidRPr="001C45E7" w14:paraId="4511C699" w14:textId="77777777" w:rsidTr="003B79BE">
        <w:tc>
          <w:tcPr>
            <w:tcW w:w="2547" w:type="dxa"/>
            <w:tcMar>
              <w:top w:w="312" w:type="dxa"/>
              <w:bottom w:w="284" w:type="dxa"/>
            </w:tcMar>
            <w:vAlign w:val="center"/>
          </w:tcPr>
          <w:p w14:paraId="49847811" w14:textId="77777777" w:rsidR="005E7E8C" w:rsidRPr="00F34321" w:rsidRDefault="005E7E8C" w:rsidP="003B79BE">
            <w:pPr>
              <w:jc w:val="center"/>
              <w:rPr>
                <w:rFonts w:ascii="Work Sans" w:hAnsi="Work Sans"/>
                <w:b/>
                <w:bCs/>
                <w:sz w:val="28"/>
                <w:szCs w:val="28"/>
                <w:lang w:val="fr-BE"/>
              </w:rPr>
            </w:pPr>
            <w:proofErr w:type="spellStart"/>
            <w:r>
              <w:rPr>
                <w:rFonts w:ascii="Work Sans" w:hAnsi="Work Sans"/>
                <w:b/>
                <w:bCs/>
                <w:sz w:val="28"/>
                <w:szCs w:val="28"/>
                <w:lang w:val="fr-BE"/>
              </w:rPr>
              <w:t>Offertenummer</w:t>
            </w:r>
            <w:proofErr w:type="spellEnd"/>
            <w:r w:rsidRPr="00F34321">
              <w:rPr>
                <w:rFonts w:ascii="Work Sans" w:hAnsi="Work Sans"/>
                <w:b/>
                <w:bCs/>
                <w:sz w:val="28"/>
                <w:szCs w:val="28"/>
                <w:lang w:val="fr-BE"/>
              </w:rPr>
              <w:t xml:space="preserve"> </w:t>
            </w:r>
            <w:r w:rsidRPr="00F34321">
              <w:rPr>
                <w:rFonts w:ascii="Work Sans" w:hAnsi="Work Sans"/>
                <w:b/>
                <w:bCs/>
                <w:sz w:val="32"/>
                <w:szCs w:val="32"/>
                <w:lang w:val="fr-BE"/>
              </w:rPr>
              <w:br/>
            </w:r>
            <w:r>
              <w:rPr>
                <w:rFonts w:ascii="Work Sans" w:hAnsi="Work Sans"/>
                <w:sz w:val="24"/>
                <w:szCs w:val="24"/>
                <w:lang w:val="fr-BE"/>
              </w:rPr>
              <w:t>2024 / 100</w:t>
            </w:r>
          </w:p>
        </w:tc>
        <w:tc>
          <w:tcPr>
            <w:tcW w:w="2835" w:type="dxa"/>
            <w:vAlign w:val="center"/>
          </w:tcPr>
          <w:p w14:paraId="79FF0BF3" w14:textId="77777777" w:rsidR="005E7E8C" w:rsidRPr="00740CDC" w:rsidRDefault="005E7E8C" w:rsidP="003B79BE">
            <w:pPr>
              <w:jc w:val="center"/>
              <w:rPr>
                <w:rFonts w:ascii="Work Sans" w:hAnsi="Work Sans"/>
                <w:b/>
                <w:bCs/>
                <w:sz w:val="28"/>
                <w:szCs w:val="28"/>
              </w:rPr>
            </w:pPr>
            <w:r>
              <w:rPr>
                <w:rFonts w:ascii="Work Sans" w:hAnsi="Work Sans"/>
                <w:b/>
                <w:bCs/>
                <w:sz w:val="28"/>
                <w:szCs w:val="28"/>
              </w:rPr>
              <w:t>Offertedatum</w:t>
            </w:r>
          </w:p>
          <w:p w14:paraId="487A5912" w14:textId="77777777" w:rsidR="005E7E8C" w:rsidRPr="001C45E7" w:rsidRDefault="005E7E8C" w:rsidP="003B79BE">
            <w:pPr>
              <w:jc w:val="center"/>
              <w:rPr>
                <w:rFonts w:ascii="Work Sans" w:hAnsi="Work Sans"/>
                <w:sz w:val="26"/>
                <w:szCs w:val="26"/>
              </w:rPr>
            </w:pPr>
            <w:r>
              <w:rPr>
                <w:rFonts w:ascii="Work Sans" w:hAnsi="Work Sans"/>
                <w:sz w:val="24"/>
                <w:szCs w:val="24"/>
              </w:rPr>
              <w:t>01/01/2024</w:t>
            </w:r>
          </w:p>
        </w:tc>
        <w:tc>
          <w:tcPr>
            <w:tcW w:w="3843" w:type="dxa"/>
          </w:tcPr>
          <w:p w14:paraId="18B7E1AE" w14:textId="77777777" w:rsidR="005E7E8C" w:rsidRDefault="005E7E8C" w:rsidP="003B79BE">
            <w:pPr>
              <w:jc w:val="center"/>
              <w:rPr>
                <w:rFonts w:ascii="Work Sans" w:hAnsi="Work Sans"/>
                <w:b/>
                <w:bCs/>
                <w:sz w:val="26"/>
                <w:szCs w:val="26"/>
              </w:rPr>
            </w:pPr>
            <w:r w:rsidRPr="00713C61">
              <w:rPr>
                <w:rFonts w:ascii="Work Sans" w:hAnsi="Work Sans"/>
                <w:b/>
                <w:bCs/>
                <w:sz w:val="26"/>
                <w:szCs w:val="26"/>
              </w:rPr>
              <w:t>Vervaldatum</w:t>
            </w:r>
          </w:p>
          <w:p w14:paraId="61599764" w14:textId="77777777" w:rsidR="005E7E8C" w:rsidRPr="00713C61" w:rsidRDefault="005E7E8C" w:rsidP="003B79BE">
            <w:pPr>
              <w:jc w:val="center"/>
              <w:rPr>
                <w:rFonts w:ascii="Work Sans" w:hAnsi="Work Sans"/>
                <w:sz w:val="24"/>
                <w:szCs w:val="24"/>
              </w:rPr>
            </w:pPr>
            <w:r w:rsidRPr="00713C61">
              <w:rPr>
                <w:rFonts w:ascii="Work Sans" w:hAnsi="Work Sans"/>
                <w:sz w:val="24"/>
                <w:szCs w:val="24"/>
              </w:rPr>
              <w:t>31/01/2024</w:t>
            </w:r>
          </w:p>
        </w:tc>
      </w:tr>
    </w:tbl>
    <w:p w14:paraId="35673D22" w14:textId="1359086B" w:rsidR="00C0432C" w:rsidRDefault="00C0432C">
      <w:pPr>
        <w:rPr>
          <w:rFonts w:ascii="Work Sans" w:hAnsi="Work Sans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25"/>
      </w:tblGrid>
      <w:tr w:rsidR="00FF490C" w:rsidRPr="00FF490C" w14:paraId="279A32DD" w14:textId="77777777" w:rsidTr="00295860">
        <w:tc>
          <w:tcPr>
            <w:tcW w:w="9225" w:type="dxa"/>
          </w:tcPr>
          <w:p w14:paraId="2E864337" w14:textId="74E85F7E" w:rsidR="00F34321" w:rsidRDefault="006E1BCE" w:rsidP="00FF490C">
            <w:pPr>
              <w:ind w:left="-120"/>
              <w:rPr>
                <w:rFonts w:ascii="Work Sans" w:hAnsi="Work Sans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sz w:val="20"/>
                <w:szCs w:val="20"/>
              </w:rPr>
              <w:t>&lt;Ge</w:t>
            </w:r>
            <w:r>
              <w:rPr>
                <w:rFonts w:ascii="Work Sans" w:hAnsi="Work Sans"/>
                <w:sz w:val="20"/>
                <w:szCs w:val="20"/>
                <w:lang w:val="nl-BE"/>
              </w:rPr>
              <w:t xml:space="preserve">bruik hier één van onze </w:t>
            </w:r>
            <w:hyperlink r:id="rId7" w:history="1">
              <w:r w:rsidRPr="006E1BCE">
                <w:rPr>
                  <w:rStyle w:val="Hyperlink"/>
                  <w:rFonts w:ascii="Work Sans" w:hAnsi="Work Sans"/>
                  <w:sz w:val="20"/>
                  <w:szCs w:val="20"/>
                  <w:lang w:val="nl-BE"/>
                </w:rPr>
                <w:t>voorbeelden van een begeleidende brief bij je offerte</w:t>
              </w:r>
            </w:hyperlink>
            <w:r w:rsidR="00F36F0E">
              <w:rPr>
                <w:rFonts w:ascii="Work Sans" w:hAnsi="Work Sans"/>
                <w:sz w:val="20"/>
                <w:szCs w:val="20"/>
                <w:lang w:val="nl-BE"/>
              </w:rPr>
              <w:t>. Geef daarbij altijd een heldere omschrijving van de klus.</w:t>
            </w:r>
            <w:r>
              <w:rPr>
                <w:rFonts w:ascii="Work Sans" w:hAnsi="Work Sans"/>
                <w:sz w:val="20"/>
                <w:szCs w:val="20"/>
                <w:lang w:val="nl-BE"/>
              </w:rPr>
              <w:t>&gt;</w:t>
            </w:r>
          </w:p>
          <w:p w14:paraId="7A659F38" w14:textId="668221A5" w:rsidR="00F34321" w:rsidRPr="00FF490C" w:rsidRDefault="00F34321" w:rsidP="00FF490C">
            <w:pPr>
              <w:ind w:left="-120"/>
              <w:rPr>
                <w:rFonts w:ascii="Work Sans" w:hAnsi="Work Sans"/>
                <w:sz w:val="20"/>
                <w:szCs w:val="20"/>
                <w:lang w:val="nl-BE"/>
              </w:rPr>
            </w:pPr>
          </w:p>
        </w:tc>
      </w:tr>
    </w:tbl>
    <w:p w14:paraId="31B1F4E1" w14:textId="6E589080" w:rsidR="00315426" w:rsidRDefault="00315426">
      <w:pPr>
        <w:rPr>
          <w:rFonts w:ascii="Work Sans" w:hAnsi="Work Sans"/>
          <w:sz w:val="20"/>
          <w:szCs w:val="20"/>
          <w:lang w:val="nl-BE"/>
        </w:rPr>
      </w:pPr>
      <w:r>
        <w:rPr>
          <w:rFonts w:ascii="Work Sans" w:hAnsi="Work Sans"/>
          <w:sz w:val="20"/>
          <w:szCs w:val="20"/>
          <w:lang w:val="nl-BE"/>
        </w:rPr>
        <w:br w:type="page"/>
      </w:r>
    </w:p>
    <w:p w14:paraId="56AC696C" w14:textId="77777777" w:rsidR="00670572" w:rsidRPr="00FF07F2" w:rsidRDefault="00670572">
      <w:pPr>
        <w:rPr>
          <w:rFonts w:ascii="Work Sans" w:hAnsi="Work Sans"/>
          <w:sz w:val="20"/>
          <w:szCs w:val="20"/>
          <w:lang w:val="nl-BE"/>
        </w:rPr>
      </w:pPr>
    </w:p>
    <w:tbl>
      <w:tblPr>
        <w:tblStyle w:val="Lijsttabel1licht"/>
        <w:tblpPr w:leftFromText="180" w:rightFromText="180" w:vertAnchor="text" w:tblpY="1"/>
        <w:tblOverlap w:val="never"/>
        <w:tblW w:w="9235" w:type="dxa"/>
        <w:tblInd w:w="0" w:type="dxa"/>
        <w:tblBorders>
          <w:bottom w:val="single" w:sz="4" w:space="0" w:color="auto"/>
        </w:tblBorders>
        <w:tblLayout w:type="fixed"/>
        <w:tblCellMar>
          <w:top w:w="91" w:type="dxa"/>
          <w:bottom w:w="91" w:type="dxa"/>
        </w:tblCellMar>
        <w:tblLook w:val="06A0" w:firstRow="1" w:lastRow="0" w:firstColumn="1" w:lastColumn="0" w:noHBand="1" w:noVBand="1"/>
      </w:tblPr>
      <w:tblGrid>
        <w:gridCol w:w="3402"/>
        <w:gridCol w:w="95"/>
        <w:gridCol w:w="1021"/>
        <w:gridCol w:w="1021"/>
        <w:gridCol w:w="1281"/>
        <w:gridCol w:w="896"/>
        <w:gridCol w:w="1519"/>
      </w:tblGrid>
      <w:tr w:rsidR="00F36F0E" w:rsidRPr="00FF07F2" w14:paraId="2AD187E1" w14:textId="77777777" w:rsidTr="00F36F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tcMar>
              <w:bottom w:w="170" w:type="dxa"/>
            </w:tcMar>
            <w:hideMark/>
          </w:tcPr>
          <w:p w14:paraId="5C552FCB" w14:textId="59C0E3AC" w:rsidR="00F36F0E" w:rsidRPr="00FF07F2" w:rsidRDefault="00F36F0E" w:rsidP="00B364B7">
            <w:pPr>
              <w:ind w:left="-105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 xml:space="preserve">Beschrijving    </w:t>
            </w:r>
          </w:p>
        </w:tc>
        <w:tc>
          <w:tcPr>
            <w:tcW w:w="1116" w:type="dxa"/>
            <w:gridSpan w:val="2"/>
            <w:shd w:val="clear" w:color="auto" w:fill="auto"/>
          </w:tcPr>
          <w:p w14:paraId="7B8C9EBB" w14:textId="2BD9E29E" w:rsidR="00F36F0E" w:rsidRDefault="00F36F0E" w:rsidP="00B364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shd w:val="clear" w:color="auto" w:fill="auto"/>
            <w:tcMar>
              <w:bottom w:w="170" w:type="dxa"/>
            </w:tcMar>
            <w:hideMark/>
          </w:tcPr>
          <w:p w14:paraId="4B176F10" w14:textId="5797F486" w:rsidR="00F36F0E" w:rsidRPr="00FF07F2" w:rsidRDefault="00F36F0E" w:rsidP="00B364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Aantal</w:t>
            </w:r>
          </w:p>
        </w:tc>
        <w:tc>
          <w:tcPr>
            <w:tcW w:w="1281" w:type="dxa"/>
            <w:shd w:val="clear" w:color="auto" w:fill="auto"/>
            <w:tcMar>
              <w:bottom w:w="170" w:type="dxa"/>
            </w:tcMar>
            <w:hideMark/>
          </w:tcPr>
          <w:p w14:paraId="73E7235B" w14:textId="11EE4EED" w:rsidR="00F36F0E" w:rsidRPr="00FF07F2" w:rsidRDefault="00F36F0E" w:rsidP="00B364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Stukprijs</w:t>
            </w:r>
          </w:p>
        </w:tc>
        <w:tc>
          <w:tcPr>
            <w:tcW w:w="896" w:type="dxa"/>
            <w:shd w:val="clear" w:color="auto" w:fill="auto"/>
          </w:tcPr>
          <w:p w14:paraId="03928728" w14:textId="57CDA539" w:rsidR="00F36F0E" w:rsidRPr="00FF07F2" w:rsidRDefault="00F36F0E" w:rsidP="00B364B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sz w:val="20"/>
                <w:szCs w:val="20"/>
                <w:lang w:val="nl-BE"/>
              </w:rPr>
              <w:t>BTW</w:t>
            </w:r>
          </w:p>
        </w:tc>
        <w:tc>
          <w:tcPr>
            <w:tcW w:w="1519" w:type="dxa"/>
            <w:shd w:val="clear" w:color="auto" w:fill="auto"/>
            <w:tcMar>
              <w:bottom w:w="170" w:type="dxa"/>
            </w:tcMar>
            <w:hideMark/>
          </w:tcPr>
          <w:p w14:paraId="05445DDD" w14:textId="52F6C55C" w:rsidR="00F36F0E" w:rsidRPr="00FF07F2" w:rsidRDefault="00F36F0E" w:rsidP="00B364B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Bedrag excl. BTW</w:t>
            </w:r>
          </w:p>
        </w:tc>
      </w:tr>
      <w:tr w:rsidR="00F36F0E" w:rsidRPr="00FF07F2" w14:paraId="677C76AD" w14:textId="77777777" w:rsidTr="00C34DF3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Mar>
              <w:bottom w:w="170" w:type="dxa"/>
            </w:tcMar>
          </w:tcPr>
          <w:p w14:paraId="32D5E1D4" w14:textId="123FE4FA" w:rsidR="00F36F0E" w:rsidRPr="00F36F0E" w:rsidRDefault="00F36F0E" w:rsidP="00B364B7">
            <w:pPr>
              <w:ind w:left="-105"/>
              <w:rPr>
                <w:rFonts w:ascii="Work Sans" w:hAnsi="Work Sans"/>
                <w:bCs w:val="0"/>
                <w:color w:val="262626" w:themeColor="text1" w:themeTint="D9"/>
                <w:sz w:val="20"/>
                <w:szCs w:val="20"/>
                <w:lang w:val="nl-BE"/>
              </w:rPr>
            </w:pPr>
            <w:r w:rsidRPr="00F36F0E">
              <w:rPr>
                <w:rFonts w:ascii="Work Sans" w:hAnsi="Work Sans"/>
                <w:bCs w:val="0"/>
                <w:color w:val="262626" w:themeColor="text1" w:themeTint="D9"/>
                <w:sz w:val="20"/>
                <w:szCs w:val="20"/>
                <w:lang w:val="nl-BE"/>
              </w:rPr>
              <w:t>Materiaalkosten</w:t>
            </w:r>
          </w:p>
        </w:tc>
        <w:tc>
          <w:tcPr>
            <w:tcW w:w="1116" w:type="dxa"/>
            <w:gridSpan w:val="2"/>
          </w:tcPr>
          <w:p w14:paraId="52453F15" w14:textId="70BF1E31" w:rsidR="00F36F0E" w:rsidRPr="00C34DF3" w:rsidRDefault="00C34DF3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</w:pPr>
            <w:r w:rsidRPr="00C34DF3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  <w:t>Nummer</w:t>
            </w:r>
          </w:p>
        </w:tc>
        <w:tc>
          <w:tcPr>
            <w:tcW w:w="1021" w:type="dxa"/>
            <w:tcMar>
              <w:bottom w:w="170" w:type="dxa"/>
            </w:tcMar>
          </w:tcPr>
          <w:p w14:paraId="4591E3E4" w14:textId="77777777" w:rsidR="00F36F0E" w:rsidRDefault="00F36F0E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281" w:type="dxa"/>
            <w:tcMar>
              <w:bottom w:w="170" w:type="dxa"/>
            </w:tcMar>
          </w:tcPr>
          <w:p w14:paraId="08E084D0" w14:textId="77777777" w:rsidR="00F36F0E" w:rsidRDefault="00F36F0E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896" w:type="dxa"/>
          </w:tcPr>
          <w:p w14:paraId="2853D104" w14:textId="77777777" w:rsidR="00F36F0E" w:rsidRDefault="00F36F0E" w:rsidP="00B364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519" w:type="dxa"/>
            <w:tcMar>
              <w:bottom w:w="170" w:type="dxa"/>
            </w:tcMar>
          </w:tcPr>
          <w:p w14:paraId="32865BCC" w14:textId="77777777" w:rsidR="00F36F0E" w:rsidRDefault="00F36F0E" w:rsidP="00B364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</w:tr>
      <w:tr w:rsidR="00F36F0E" w:rsidRPr="00FF07F2" w14:paraId="14BF4046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  <w:hideMark/>
          </w:tcPr>
          <w:p w14:paraId="66441BE8" w14:textId="0DDAF6A5" w:rsidR="00F36F0E" w:rsidRPr="00FF07F2" w:rsidRDefault="00F36F0E" w:rsidP="00B364B7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>Product</w:t>
            </w:r>
          </w:p>
        </w:tc>
        <w:tc>
          <w:tcPr>
            <w:tcW w:w="1021" w:type="dxa"/>
          </w:tcPr>
          <w:p w14:paraId="3EDAFB51" w14:textId="7644ABAF" w:rsidR="00F36F0E" w:rsidRDefault="00C34DF3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ABC01</w:t>
            </w:r>
          </w:p>
        </w:tc>
        <w:tc>
          <w:tcPr>
            <w:tcW w:w="1021" w:type="dxa"/>
            <w:tcMar>
              <w:bottom w:w="170" w:type="dxa"/>
            </w:tcMar>
            <w:hideMark/>
          </w:tcPr>
          <w:p w14:paraId="5DEF931B" w14:textId="0936757A" w:rsidR="00F36F0E" w:rsidRPr="00FF07F2" w:rsidRDefault="00F36F0E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</w:t>
            </w:r>
          </w:p>
        </w:tc>
        <w:tc>
          <w:tcPr>
            <w:tcW w:w="1281" w:type="dxa"/>
            <w:tcMar>
              <w:bottom w:w="170" w:type="dxa"/>
            </w:tcMar>
            <w:hideMark/>
          </w:tcPr>
          <w:p w14:paraId="25CA6C03" w14:textId="71229DDE" w:rsidR="00F36F0E" w:rsidRPr="00FF07F2" w:rsidRDefault="00F36F0E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€ 100</w:t>
            </w:r>
          </w:p>
        </w:tc>
        <w:tc>
          <w:tcPr>
            <w:tcW w:w="896" w:type="dxa"/>
          </w:tcPr>
          <w:p w14:paraId="37A7DE44" w14:textId="45BF32A9" w:rsidR="00F36F0E" w:rsidRPr="00FF07F2" w:rsidRDefault="00F36F0E" w:rsidP="00C34D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21%</w:t>
            </w:r>
          </w:p>
        </w:tc>
        <w:tc>
          <w:tcPr>
            <w:tcW w:w="1519" w:type="dxa"/>
            <w:tcMar>
              <w:bottom w:w="170" w:type="dxa"/>
            </w:tcMar>
            <w:hideMark/>
          </w:tcPr>
          <w:p w14:paraId="619E6616" w14:textId="016EDEFE" w:rsidR="00F36F0E" w:rsidRPr="00FF07F2" w:rsidRDefault="00C34DF3" w:rsidP="00C34D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€ </w:t>
            </w:r>
            <w:r w:rsidR="00F36F0E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100</w:t>
            </w:r>
          </w:p>
        </w:tc>
      </w:tr>
      <w:tr w:rsidR="00C34DF3" w:rsidRPr="00FF07F2" w14:paraId="6CC9BCEE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2250C7E2" w14:textId="12E3046D" w:rsidR="00C34DF3" w:rsidRDefault="00C34DF3" w:rsidP="00B364B7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 xml:space="preserve">Product </w:t>
            </w:r>
          </w:p>
        </w:tc>
        <w:tc>
          <w:tcPr>
            <w:tcW w:w="1021" w:type="dxa"/>
          </w:tcPr>
          <w:p w14:paraId="1010FD66" w14:textId="62ED5DBA" w:rsidR="00C34DF3" w:rsidRDefault="00C34DF3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ABC02</w:t>
            </w:r>
          </w:p>
        </w:tc>
        <w:tc>
          <w:tcPr>
            <w:tcW w:w="1021" w:type="dxa"/>
            <w:tcMar>
              <w:bottom w:w="170" w:type="dxa"/>
            </w:tcMar>
          </w:tcPr>
          <w:p w14:paraId="76D5F2CA" w14:textId="4AABE5F4" w:rsidR="00C34DF3" w:rsidRDefault="00C34DF3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</w:t>
            </w:r>
          </w:p>
        </w:tc>
        <w:tc>
          <w:tcPr>
            <w:tcW w:w="1281" w:type="dxa"/>
            <w:tcMar>
              <w:bottom w:w="170" w:type="dxa"/>
            </w:tcMar>
          </w:tcPr>
          <w:p w14:paraId="08D02D31" w14:textId="368A995B" w:rsidR="00C34DF3" w:rsidRDefault="00C34DF3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€ 100</w:t>
            </w:r>
          </w:p>
        </w:tc>
        <w:tc>
          <w:tcPr>
            <w:tcW w:w="896" w:type="dxa"/>
          </w:tcPr>
          <w:p w14:paraId="35626361" w14:textId="7C901076" w:rsidR="00C34DF3" w:rsidRDefault="00C34DF3" w:rsidP="00C34D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21%</w:t>
            </w:r>
          </w:p>
        </w:tc>
        <w:tc>
          <w:tcPr>
            <w:tcW w:w="1519" w:type="dxa"/>
            <w:tcMar>
              <w:bottom w:w="170" w:type="dxa"/>
            </w:tcMar>
          </w:tcPr>
          <w:p w14:paraId="1A8B4B05" w14:textId="78170B72" w:rsidR="00C34DF3" w:rsidRDefault="00C34DF3" w:rsidP="00C34D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€ 200</w:t>
            </w:r>
          </w:p>
        </w:tc>
      </w:tr>
      <w:tr w:rsidR="00C34DF3" w:rsidRPr="00FF07F2" w14:paraId="4C25FA7C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54BD59B5" w14:textId="25149822" w:rsidR="00C34DF3" w:rsidRDefault="00C34DF3" w:rsidP="00B364B7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>Product</w:t>
            </w:r>
          </w:p>
        </w:tc>
        <w:tc>
          <w:tcPr>
            <w:tcW w:w="1021" w:type="dxa"/>
          </w:tcPr>
          <w:p w14:paraId="7F2752C9" w14:textId="0A22EBA3" w:rsidR="00C34DF3" w:rsidRDefault="00C34DF3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ABC03</w:t>
            </w:r>
          </w:p>
        </w:tc>
        <w:tc>
          <w:tcPr>
            <w:tcW w:w="1021" w:type="dxa"/>
            <w:tcMar>
              <w:bottom w:w="170" w:type="dxa"/>
            </w:tcMar>
          </w:tcPr>
          <w:p w14:paraId="229FE7A7" w14:textId="78B67606" w:rsidR="00C34DF3" w:rsidRDefault="00C34DF3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3</w:t>
            </w:r>
          </w:p>
        </w:tc>
        <w:tc>
          <w:tcPr>
            <w:tcW w:w="1281" w:type="dxa"/>
            <w:tcMar>
              <w:bottom w:w="170" w:type="dxa"/>
            </w:tcMar>
          </w:tcPr>
          <w:p w14:paraId="6B86A418" w14:textId="188CA87F" w:rsidR="00C34DF3" w:rsidRDefault="00C34DF3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€ 50</w:t>
            </w:r>
          </w:p>
        </w:tc>
        <w:tc>
          <w:tcPr>
            <w:tcW w:w="896" w:type="dxa"/>
          </w:tcPr>
          <w:p w14:paraId="27520FED" w14:textId="77C1622F" w:rsidR="00C34DF3" w:rsidRDefault="00C34DF3" w:rsidP="00C34D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21%</w:t>
            </w:r>
          </w:p>
        </w:tc>
        <w:tc>
          <w:tcPr>
            <w:tcW w:w="1519" w:type="dxa"/>
            <w:tcMar>
              <w:bottom w:w="170" w:type="dxa"/>
            </w:tcMar>
          </w:tcPr>
          <w:p w14:paraId="1239BD75" w14:textId="2EECC137" w:rsidR="00C34DF3" w:rsidRDefault="00C34DF3" w:rsidP="00C34D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€ 150</w:t>
            </w:r>
          </w:p>
        </w:tc>
      </w:tr>
      <w:tr w:rsidR="00F36F0E" w:rsidRPr="00FF07F2" w14:paraId="467930E4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003AA98A" w14:textId="3609AA60" w:rsidR="00F36F0E" w:rsidRDefault="00C34DF3" w:rsidP="00F36F0E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Arbeids</w:t>
            </w:r>
            <w:r w:rsidR="00F36F0E" w:rsidRPr="00F36F0E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kosten</w:t>
            </w:r>
          </w:p>
        </w:tc>
        <w:tc>
          <w:tcPr>
            <w:tcW w:w="1021" w:type="dxa"/>
          </w:tcPr>
          <w:p w14:paraId="6586CF99" w14:textId="4263C4EE" w:rsidR="00F36F0E" w:rsidRPr="00C34DF3" w:rsidRDefault="00F36F0E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7FD710D3" w14:textId="41777106" w:rsidR="00F36F0E" w:rsidRDefault="00F36F0E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281" w:type="dxa"/>
            <w:tcMar>
              <w:bottom w:w="170" w:type="dxa"/>
            </w:tcMar>
          </w:tcPr>
          <w:p w14:paraId="78AD5A9F" w14:textId="1E37DD95" w:rsidR="00F36F0E" w:rsidRDefault="00F36F0E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896" w:type="dxa"/>
          </w:tcPr>
          <w:p w14:paraId="2D7A7C3A" w14:textId="77777777" w:rsidR="00F36F0E" w:rsidRDefault="00F36F0E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519" w:type="dxa"/>
            <w:tcMar>
              <w:bottom w:w="170" w:type="dxa"/>
            </w:tcMar>
          </w:tcPr>
          <w:p w14:paraId="4EFC774A" w14:textId="5FFE3D8D" w:rsidR="00F36F0E" w:rsidRDefault="00F36F0E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</w:tr>
      <w:tr w:rsidR="00C34DF3" w:rsidRPr="00FF07F2" w14:paraId="0D65ECBD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735650AA" w14:textId="54AA359C" w:rsidR="00C34DF3" w:rsidRPr="00C34DF3" w:rsidRDefault="00C34DF3" w:rsidP="00F36F0E">
            <w:pPr>
              <w:ind w:left="-105"/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</w:pPr>
            <w:r w:rsidRPr="00C34DF3"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  <w:t>Arbeid</w:t>
            </w:r>
          </w:p>
        </w:tc>
        <w:tc>
          <w:tcPr>
            <w:tcW w:w="1021" w:type="dxa"/>
          </w:tcPr>
          <w:p w14:paraId="51618B02" w14:textId="77777777" w:rsidR="00C34DF3" w:rsidRPr="00C34DF3" w:rsidRDefault="00C34DF3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261EB24E" w14:textId="72FCC971" w:rsidR="00C34DF3" w:rsidRDefault="00C34DF3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8 uur</w:t>
            </w:r>
          </w:p>
        </w:tc>
        <w:tc>
          <w:tcPr>
            <w:tcW w:w="1281" w:type="dxa"/>
            <w:tcMar>
              <w:bottom w:w="170" w:type="dxa"/>
            </w:tcMar>
          </w:tcPr>
          <w:p w14:paraId="02AB275E" w14:textId="7D42EEBC" w:rsidR="00C34DF3" w:rsidRDefault="00C34DF3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€ 40 </w:t>
            </w:r>
          </w:p>
        </w:tc>
        <w:tc>
          <w:tcPr>
            <w:tcW w:w="896" w:type="dxa"/>
          </w:tcPr>
          <w:p w14:paraId="7B11EA22" w14:textId="07B4AF85" w:rsidR="00C34DF3" w:rsidRDefault="00C34DF3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21%</w:t>
            </w:r>
          </w:p>
        </w:tc>
        <w:tc>
          <w:tcPr>
            <w:tcW w:w="1519" w:type="dxa"/>
            <w:tcMar>
              <w:bottom w:w="170" w:type="dxa"/>
            </w:tcMar>
          </w:tcPr>
          <w:p w14:paraId="795001E7" w14:textId="209EBC6D" w:rsidR="00C34DF3" w:rsidRDefault="00C34DF3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€ 320</w:t>
            </w:r>
          </w:p>
        </w:tc>
      </w:tr>
      <w:tr w:rsidR="00F726C8" w:rsidRPr="00FF07F2" w14:paraId="3B5451AC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22F7A7E3" w14:textId="6D5E6ABB" w:rsidR="00F726C8" w:rsidRPr="00C34DF3" w:rsidRDefault="00F726C8" w:rsidP="00F36F0E">
            <w:pPr>
              <w:ind w:left="-105"/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  <w:t>Arbeid</w:t>
            </w:r>
          </w:p>
        </w:tc>
        <w:tc>
          <w:tcPr>
            <w:tcW w:w="1021" w:type="dxa"/>
          </w:tcPr>
          <w:p w14:paraId="11F08423" w14:textId="77777777" w:rsidR="00F726C8" w:rsidRPr="00C34DF3" w:rsidRDefault="00F726C8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5309EFEE" w14:textId="54474F69" w:rsidR="00F726C8" w:rsidRDefault="00F726C8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10 m2</w:t>
            </w:r>
          </w:p>
        </w:tc>
        <w:tc>
          <w:tcPr>
            <w:tcW w:w="1281" w:type="dxa"/>
            <w:tcMar>
              <w:bottom w:w="170" w:type="dxa"/>
            </w:tcMar>
          </w:tcPr>
          <w:p w14:paraId="3F4666A9" w14:textId="3CD67AFF" w:rsidR="00F726C8" w:rsidRDefault="00F726C8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€ 35</w:t>
            </w:r>
          </w:p>
        </w:tc>
        <w:tc>
          <w:tcPr>
            <w:tcW w:w="896" w:type="dxa"/>
          </w:tcPr>
          <w:p w14:paraId="0ADD3C23" w14:textId="053B7014" w:rsidR="00F726C8" w:rsidRDefault="00F726C8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21%</w:t>
            </w:r>
          </w:p>
        </w:tc>
        <w:tc>
          <w:tcPr>
            <w:tcW w:w="1519" w:type="dxa"/>
            <w:tcMar>
              <w:bottom w:w="170" w:type="dxa"/>
            </w:tcMar>
          </w:tcPr>
          <w:p w14:paraId="6458BCEA" w14:textId="58C89A0C" w:rsidR="00F726C8" w:rsidRDefault="00F726C8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€ 350</w:t>
            </w:r>
          </w:p>
        </w:tc>
      </w:tr>
      <w:tr w:rsidR="00C34DF3" w:rsidRPr="00FF07F2" w14:paraId="553F9EE3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21A246D1" w14:textId="4F923565" w:rsidR="00C34DF3" w:rsidRDefault="00C34DF3" w:rsidP="00F36F0E">
            <w:pPr>
              <w:ind w:left="-105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Overige kosten</w:t>
            </w:r>
          </w:p>
        </w:tc>
        <w:tc>
          <w:tcPr>
            <w:tcW w:w="1021" w:type="dxa"/>
          </w:tcPr>
          <w:p w14:paraId="6983787F" w14:textId="77777777" w:rsidR="00C34DF3" w:rsidRPr="00C34DF3" w:rsidRDefault="00C34DF3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73B27F4B" w14:textId="77777777" w:rsidR="00C34DF3" w:rsidRDefault="00C34DF3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281" w:type="dxa"/>
            <w:tcMar>
              <w:bottom w:w="170" w:type="dxa"/>
            </w:tcMar>
          </w:tcPr>
          <w:p w14:paraId="21CA5450" w14:textId="77777777" w:rsidR="00C34DF3" w:rsidRDefault="00C34DF3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896" w:type="dxa"/>
          </w:tcPr>
          <w:p w14:paraId="6A114279" w14:textId="77777777" w:rsidR="00C34DF3" w:rsidRDefault="00C34DF3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519" w:type="dxa"/>
            <w:tcMar>
              <w:bottom w:w="170" w:type="dxa"/>
            </w:tcMar>
          </w:tcPr>
          <w:p w14:paraId="33300BC0" w14:textId="77777777" w:rsidR="00C34DF3" w:rsidRDefault="00C34DF3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</w:tr>
      <w:tr w:rsidR="00C34DF3" w:rsidRPr="00FF07F2" w14:paraId="6E0E9E4C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5ED49A17" w14:textId="39C5FE2B" w:rsidR="00C34DF3" w:rsidRPr="00C34DF3" w:rsidRDefault="00F726C8" w:rsidP="00F36F0E">
            <w:pPr>
              <w:ind w:left="-105"/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  <w:t>Nabewerking</w:t>
            </w:r>
          </w:p>
        </w:tc>
        <w:tc>
          <w:tcPr>
            <w:tcW w:w="1021" w:type="dxa"/>
          </w:tcPr>
          <w:p w14:paraId="1D284098" w14:textId="77777777" w:rsidR="00C34DF3" w:rsidRPr="00C34DF3" w:rsidRDefault="00C34DF3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2C42D1B3" w14:textId="3B8F7AAF" w:rsidR="00C34DF3" w:rsidRDefault="00C34DF3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281" w:type="dxa"/>
            <w:tcMar>
              <w:bottom w:w="170" w:type="dxa"/>
            </w:tcMar>
          </w:tcPr>
          <w:p w14:paraId="1A7388A3" w14:textId="2C09F1FC" w:rsidR="00C34DF3" w:rsidRDefault="00F726C8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€ 20 </w:t>
            </w:r>
          </w:p>
        </w:tc>
        <w:tc>
          <w:tcPr>
            <w:tcW w:w="896" w:type="dxa"/>
          </w:tcPr>
          <w:p w14:paraId="5D4D8910" w14:textId="0288530E" w:rsidR="00C34DF3" w:rsidRDefault="00F726C8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21%</w:t>
            </w:r>
          </w:p>
        </w:tc>
        <w:tc>
          <w:tcPr>
            <w:tcW w:w="1519" w:type="dxa"/>
            <w:tcMar>
              <w:bottom w:w="170" w:type="dxa"/>
            </w:tcMar>
          </w:tcPr>
          <w:p w14:paraId="02901F54" w14:textId="6FC7A317" w:rsidR="00C34DF3" w:rsidRDefault="00F726C8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€ 50</w:t>
            </w:r>
          </w:p>
        </w:tc>
      </w:tr>
      <w:tr w:rsidR="00042034" w:rsidRPr="00FF07F2" w14:paraId="1326651E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3421EEBE" w14:textId="2858E857" w:rsidR="00042034" w:rsidRDefault="00042034" w:rsidP="00F36F0E">
            <w:pPr>
              <w:ind w:left="-105"/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  <w:t xml:space="preserve">Voorrijkosten </w:t>
            </w:r>
          </w:p>
        </w:tc>
        <w:tc>
          <w:tcPr>
            <w:tcW w:w="1021" w:type="dxa"/>
          </w:tcPr>
          <w:p w14:paraId="14D0AFB1" w14:textId="77777777" w:rsidR="00042034" w:rsidRPr="00C34DF3" w:rsidRDefault="00042034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24F0C36A" w14:textId="75D60FB8" w:rsidR="00042034" w:rsidRDefault="00042034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281" w:type="dxa"/>
            <w:tcMar>
              <w:bottom w:w="170" w:type="dxa"/>
            </w:tcMar>
          </w:tcPr>
          <w:p w14:paraId="43857021" w14:textId="57F739CD" w:rsidR="00042034" w:rsidRDefault="00042034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€ 40</w:t>
            </w:r>
          </w:p>
        </w:tc>
        <w:tc>
          <w:tcPr>
            <w:tcW w:w="896" w:type="dxa"/>
          </w:tcPr>
          <w:p w14:paraId="712B8BC9" w14:textId="23FAE59A" w:rsidR="00042034" w:rsidRDefault="00042034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21%</w:t>
            </w:r>
          </w:p>
        </w:tc>
        <w:tc>
          <w:tcPr>
            <w:tcW w:w="1519" w:type="dxa"/>
            <w:tcMar>
              <w:bottom w:w="170" w:type="dxa"/>
            </w:tcMar>
          </w:tcPr>
          <w:p w14:paraId="2E9E8A24" w14:textId="7C1AE1C3" w:rsidR="00042034" w:rsidRDefault="00042034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€ 40</w:t>
            </w:r>
          </w:p>
        </w:tc>
      </w:tr>
    </w:tbl>
    <w:p w14:paraId="08116E96" w14:textId="77777777" w:rsidR="00C0432C" w:rsidRPr="00FF07F2" w:rsidRDefault="00C0432C" w:rsidP="00C0432C">
      <w:pPr>
        <w:spacing w:after="0" w:line="0" w:lineRule="auto"/>
        <w:rPr>
          <w:rFonts w:ascii="Work Sans" w:hAnsi="Work Sans"/>
          <w:sz w:val="20"/>
          <w:szCs w:val="20"/>
        </w:rPr>
      </w:pPr>
    </w:p>
    <w:p w14:paraId="0462DD1C" w14:textId="5FC9310B" w:rsidR="00AF0A2D" w:rsidRPr="00FF07F2" w:rsidRDefault="00AF0A2D" w:rsidP="00AF0A2D">
      <w:pPr>
        <w:rPr>
          <w:rFonts w:ascii="Work Sans" w:hAnsi="Work Sans"/>
          <w:sz w:val="20"/>
          <w:szCs w:val="20"/>
        </w:rPr>
      </w:pPr>
    </w:p>
    <w:tbl>
      <w:tblPr>
        <w:tblStyle w:val="Tabelraster"/>
        <w:tblpPr w:leftFromText="180" w:rightFromText="180" w:vertAnchor="text" w:horzAnchor="margin" w:tblpXSpec="right" w:tblpY="171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5"/>
        <w:gridCol w:w="117"/>
        <w:gridCol w:w="1867"/>
      </w:tblGrid>
      <w:tr w:rsidR="00F34321" w:rsidRPr="0047030A" w14:paraId="6C3E510A" w14:textId="77777777" w:rsidTr="00F34321">
        <w:trPr>
          <w:trHeight w:val="323"/>
        </w:trPr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5F31D1" w14:textId="0E3EBCC2" w:rsidR="00F34321" w:rsidRPr="0047030A" w:rsidRDefault="00F34321" w:rsidP="00F34321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Totaal excl. btw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06CEF5" w14:textId="079B7361" w:rsidR="00F34321" w:rsidRPr="0047030A" w:rsidRDefault="00F34321" w:rsidP="00F34321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F36F0E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 xml:space="preserve"> </w:t>
            </w:r>
            <w:r w:rsidR="00F726C8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1</w:t>
            </w:r>
            <w:r w:rsidR="00042034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21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0,00</w:t>
            </w:r>
          </w:p>
        </w:tc>
      </w:tr>
      <w:tr w:rsidR="00F34321" w:rsidRPr="0047030A" w14:paraId="401C1C16" w14:textId="77777777" w:rsidTr="00F34321">
        <w:trPr>
          <w:trHeight w:val="323"/>
        </w:trPr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7CF3D" w14:textId="60CF2A76" w:rsidR="00F34321" w:rsidRPr="00241744" w:rsidRDefault="00F34321" w:rsidP="00F34321">
            <w:pPr>
              <w:pStyle w:val="Lijstalinea"/>
              <w:numPr>
                <w:ilvl w:val="0"/>
                <w:numId w:val="1"/>
              </w:num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Korting</w:t>
            </w:r>
            <w:r w:rsidR="00F726C8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96327F" w14:textId="76F9211F" w:rsidR="00F34321" w:rsidRPr="00F36F0E" w:rsidRDefault="00F36F0E" w:rsidP="00F36F0E">
            <w:pPr>
              <w:jc w:val="right"/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</w:pPr>
            <w:r w:rsidRPr="00F36F0E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-</w:t>
            </w:r>
            <w:r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 xml:space="preserve"> </w:t>
            </w:r>
            <w:r w:rsidR="00F34321" w:rsidRPr="00F36F0E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Pr="00F36F0E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 xml:space="preserve"> </w:t>
            </w:r>
            <w:r w:rsidR="00F34321" w:rsidRPr="00F36F0E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50,00</w:t>
            </w:r>
          </w:p>
        </w:tc>
      </w:tr>
      <w:tr w:rsidR="00F34321" w14:paraId="38C6F6DC" w14:textId="77777777" w:rsidTr="00F34321">
        <w:trPr>
          <w:trHeight w:val="323"/>
        </w:trPr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E4BD7" w14:textId="77777777" w:rsidR="00F34321" w:rsidRPr="00241744" w:rsidRDefault="00F34321" w:rsidP="00F34321">
            <w:pPr>
              <w:ind w:right="-528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Totaal na korting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03465" w14:textId="06F24BCA" w:rsidR="00F34321" w:rsidRDefault="00F34321" w:rsidP="00F34321">
            <w:pPr>
              <w:jc w:val="right"/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F36F0E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 xml:space="preserve"> </w:t>
            </w:r>
            <w:r w:rsidR="00F726C8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11</w:t>
            </w:r>
            <w:r w:rsidR="00042034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6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0,00</w:t>
            </w:r>
          </w:p>
        </w:tc>
      </w:tr>
      <w:tr w:rsidR="00F34321" w:rsidRPr="0047030A" w14:paraId="18673AAF" w14:textId="77777777" w:rsidTr="00F34321">
        <w:trPr>
          <w:trHeight w:val="323"/>
        </w:trPr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F92C8A" w14:textId="77777777" w:rsidR="00F34321" w:rsidRPr="0047030A" w:rsidRDefault="00F34321" w:rsidP="00F34321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BTW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 (21%)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2E8313" w14:textId="0AE301C9" w:rsidR="00F34321" w:rsidRPr="0047030A" w:rsidRDefault="00F34321" w:rsidP="00F34321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F36F0E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 xml:space="preserve"> </w:t>
            </w:r>
            <w:r w:rsidR="00F726C8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2</w:t>
            </w:r>
            <w:r w:rsidR="00042034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43</w:t>
            </w:r>
            <w:r w:rsidR="00F726C8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,</w:t>
            </w:r>
            <w:r w:rsidR="00042034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6</w:t>
            </w:r>
            <w:r w:rsidR="00F726C8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0</w:t>
            </w:r>
          </w:p>
        </w:tc>
      </w:tr>
      <w:tr w:rsidR="00F34321" w:rsidRPr="00346649" w14:paraId="1A7D238F" w14:textId="77777777" w:rsidTr="00F34321">
        <w:trPr>
          <w:trHeight w:val="323"/>
        </w:trPr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B4309B0" w14:textId="77777777" w:rsidR="00F34321" w:rsidRPr="00346649" w:rsidRDefault="00F34321" w:rsidP="00F34321">
            <w:pPr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</w:pPr>
            <w:r w:rsidRPr="00346649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Totaal incl. btw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D79507" w14:textId="7C118A98" w:rsidR="00F34321" w:rsidRPr="00346649" w:rsidRDefault="00F34321" w:rsidP="00F34321">
            <w:pPr>
              <w:jc w:val="right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</w:pPr>
            <w:r w:rsidRPr="00346649">
              <w:rPr>
                <w:rFonts w:ascii="Work Sans" w:hAnsi="Work Sans" w:cs="Arial"/>
                <w:b/>
                <w:bCs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F36F0E">
              <w:rPr>
                <w:rFonts w:ascii="Work Sans" w:hAnsi="Work Sans" w:cs="Arial"/>
                <w:b/>
                <w:bCs/>
                <w:color w:val="4D5156"/>
                <w:sz w:val="20"/>
                <w:szCs w:val="20"/>
                <w:shd w:val="clear" w:color="auto" w:fill="FFFFFF"/>
              </w:rPr>
              <w:t xml:space="preserve"> </w:t>
            </w:r>
            <w:r w:rsidR="00F726C8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1</w:t>
            </w:r>
            <w:r w:rsidR="00042034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403</w:t>
            </w:r>
            <w:r w:rsidR="00C34DF3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,</w:t>
            </w:r>
            <w:r w:rsidR="00042034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6</w:t>
            </w:r>
            <w:r w:rsidR="00C34DF3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0</w:t>
            </w:r>
          </w:p>
        </w:tc>
      </w:tr>
    </w:tbl>
    <w:p w14:paraId="05E8DB56" w14:textId="77777777" w:rsidR="00AF0A2D" w:rsidRDefault="00AF0A2D" w:rsidP="00AF0A2D">
      <w:pPr>
        <w:rPr>
          <w:rFonts w:ascii="Work Sans" w:hAnsi="Work Sans"/>
        </w:rPr>
      </w:pPr>
    </w:p>
    <w:p w14:paraId="0C6C9AE5" w14:textId="77777777" w:rsidR="00F34321" w:rsidRDefault="00F34321" w:rsidP="00AF0A2D">
      <w:pPr>
        <w:rPr>
          <w:rFonts w:ascii="Work Sans" w:hAnsi="Work Sans"/>
        </w:rPr>
      </w:pPr>
    </w:p>
    <w:p w14:paraId="4C6D7CE9" w14:textId="77777777" w:rsidR="00F34321" w:rsidRDefault="00F34321" w:rsidP="00AF0A2D">
      <w:pPr>
        <w:rPr>
          <w:rFonts w:ascii="Work Sans" w:hAnsi="Work Sans"/>
        </w:rPr>
      </w:pPr>
    </w:p>
    <w:p w14:paraId="6ED4628B" w14:textId="77777777" w:rsidR="00F34321" w:rsidRDefault="00F34321" w:rsidP="00AF0A2D">
      <w:pPr>
        <w:rPr>
          <w:rFonts w:ascii="Work Sans" w:hAnsi="Work Sans"/>
        </w:rPr>
      </w:pPr>
    </w:p>
    <w:p w14:paraId="66980DBA" w14:textId="77777777" w:rsidR="00F34321" w:rsidRDefault="00F34321" w:rsidP="00AF0A2D">
      <w:pPr>
        <w:rPr>
          <w:rFonts w:ascii="Work Sans" w:hAnsi="Work Sans"/>
        </w:rPr>
      </w:pPr>
    </w:p>
    <w:p w14:paraId="3E29A2D2" w14:textId="61D1F38E" w:rsidR="00F34321" w:rsidRDefault="00F34321" w:rsidP="00AF0A2D">
      <w:pPr>
        <w:rPr>
          <w:rFonts w:ascii="Work Sans" w:hAnsi="Work Sans"/>
        </w:rPr>
      </w:pPr>
      <w:r>
        <w:rPr>
          <w:rFonts w:ascii="Work Sans" w:hAnsi="Work Sans"/>
        </w:rPr>
        <w:t xml:space="preserve">Beide partijen verklaren zich akkoord met de offerte. </w:t>
      </w:r>
    </w:p>
    <w:p w14:paraId="670A70F9" w14:textId="42B3D813" w:rsidR="00F34321" w:rsidRDefault="00F34321" w:rsidP="00AF0A2D">
      <w:pPr>
        <w:rPr>
          <w:rFonts w:ascii="Work Sans" w:hAnsi="Work Sans"/>
        </w:rPr>
      </w:pPr>
      <w:r>
        <w:rPr>
          <w:rFonts w:ascii="Work Sans" w:hAnsi="Work Sans"/>
        </w:rPr>
        <w:tab/>
      </w:r>
      <w:r>
        <w:rPr>
          <w:rFonts w:ascii="Work Sans" w:hAnsi="Work Sans"/>
        </w:rPr>
        <w:tab/>
      </w:r>
      <w:r>
        <w:rPr>
          <w:rFonts w:ascii="Work Sans" w:hAnsi="Work Sans"/>
        </w:rPr>
        <w:tab/>
      </w:r>
      <w:r>
        <w:rPr>
          <w:rFonts w:ascii="Work Sans" w:hAnsi="Work Sans"/>
        </w:rPr>
        <w:tab/>
      </w:r>
      <w:r>
        <w:rPr>
          <w:rFonts w:ascii="Work Sans" w:hAnsi="Work Sans"/>
        </w:rPr>
        <w:tab/>
      </w:r>
      <w:r>
        <w:rPr>
          <w:rFonts w:ascii="Work Sans" w:hAnsi="Work Sans"/>
        </w:rPr>
        <w:tab/>
      </w:r>
      <w:r>
        <w:rPr>
          <w:rFonts w:ascii="Work Sans" w:hAnsi="Work Sans"/>
        </w:rPr>
        <w:tab/>
      </w:r>
      <w:r>
        <w:rPr>
          <w:rFonts w:ascii="Work Sans" w:hAnsi="Work Sans"/>
        </w:rPr>
        <w:tab/>
      </w:r>
      <w:r>
        <w:rPr>
          <w:rFonts w:ascii="Work Sans" w:hAnsi="Work Sans"/>
        </w:rPr>
        <w:tab/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2"/>
        <w:gridCol w:w="4613"/>
      </w:tblGrid>
      <w:tr w:rsidR="00F34321" w14:paraId="74D1C6B9" w14:textId="77777777" w:rsidTr="00F34321">
        <w:trPr>
          <w:trHeight w:hRule="exact" w:val="397"/>
        </w:trPr>
        <w:tc>
          <w:tcPr>
            <w:tcW w:w="4612" w:type="dxa"/>
          </w:tcPr>
          <w:p w14:paraId="7B4509CE" w14:textId="33829F00" w:rsidR="00F34321" w:rsidRPr="00F34321" w:rsidRDefault="00F726C8" w:rsidP="00AF0A2D">
            <w:pPr>
              <w:rPr>
                <w:rFonts w:ascii="Work Sans" w:hAnsi="Work Sans"/>
                <w:b/>
                <w:bCs/>
              </w:rPr>
            </w:pPr>
            <w:r>
              <w:rPr>
                <w:rFonts w:ascii="Work Sans" w:hAnsi="Work Sans"/>
                <w:b/>
                <w:bCs/>
              </w:rPr>
              <w:t>Bedrijfsnaam</w:t>
            </w:r>
          </w:p>
        </w:tc>
        <w:tc>
          <w:tcPr>
            <w:tcW w:w="4613" w:type="dxa"/>
          </w:tcPr>
          <w:p w14:paraId="22962337" w14:textId="526A4B42" w:rsidR="00F34321" w:rsidRPr="00F34321" w:rsidRDefault="00F34321" w:rsidP="00F34321">
            <w:pPr>
              <w:jc w:val="right"/>
              <w:rPr>
                <w:rFonts w:ascii="Work Sans" w:hAnsi="Work Sans"/>
                <w:b/>
                <w:bCs/>
              </w:rPr>
            </w:pPr>
            <w:r w:rsidRPr="00F34321">
              <w:rPr>
                <w:rFonts w:ascii="Work Sans" w:hAnsi="Work Sans"/>
                <w:b/>
                <w:bCs/>
              </w:rPr>
              <w:t>Klant</w:t>
            </w:r>
          </w:p>
        </w:tc>
      </w:tr>
      <w:tr w:rsidR="00F34321" w14:paraId="72C43F8B" w14:textId="77777777" w:rsidTr="00F34321">
        <w:trPr>
          <w:trHeight w:hRule="exact" w:val="717"/>
        </w:trPr>
        <w:tc>
          <w:tcPr>
            <w:tcW w:w="4612" w:type="dxa"/>
          </w:tcPr>
          <w:p w14:paraId="2EC1ADEE" w14:textId="3A378E38" w:rsidR="00F34321" w:rsidRDefault="00F726C8" w:rsidP="00AF0A2D">
            <w:pPr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t>Jouw naam</w:t>
            </w:r>
          </w:p>
        </w:tc>
        <w:tc>
          <w:tcPr>
            <w:tcW w:w="4613" w:type="dxa"/>
          </w:tcPr>
          <w:p w14:paraId="4F0B219D" w14:textId="1768CB4F" w:rsidR="00F34321" w:rsidRDefault="00F726C8" w:rsidP="00F34321">
            <w:pPr>
              <w:jc w:val="right"/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t>Ideale klant</w:t>
            </w:r>
          </w:p>
          <w:p w14:paraId="573A4DB7" w14:textId="3FF5AD6E" w:rsidR="00F34321" w:rsidRDefault="00F34321" w:rsidP="00F34321">
            <w:pPr>
              <w:jc w:val="right"/>
              <w:rPr>
                <w:rFonts w:ascii="Work Sans" w:hAnsi="Work Sans"/>
              </w:rPr>
            </w:pPr>
          </w:p>
        </w:tc>
      </w:tr>
      <w:tr w:rsidR="00F34321" w14:paraId="22BBD73E" w14:textId="77777777" w:rsidTr="00F34321">
        <w:trPr>
          <w:trHeight w:hRule="exact" w:val="397"/>
        </w:trPr>
        <w:tc>
          <w:tcPr>
            <w:tcW w:w="4612" w:type="dxa"/>
          </w:tcPr>
          <w:p w14:paraId="765F2021" w14:textId="02302961" w:rsidR="00F34321" w:rsidRDefault="00F34321" w:rsidP="00AF0A2D">
            <w:pPr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t>Voor akkoord,</w:t>
            </w:r>
          </w:p>
        </w:tc>
        <w:tc>
          <w:tcPr>
            <w:tcW w:w="4613" w:type="dxa"/>
          </w:tcPr>
          <w:p w14:paraId="53DEB21C" w14:textId="77777777" w:rsidR="00F34321" w:rsidRDefault="00F34321" w:rsidP="00F34321">
            <w:pPr>
              <w:jc w:val="right"/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t>Voor akkoord,</w:t>
            </w:r>
          </w:p>
          <w:p w14:paraId="083EB2C8" w14:textId="77777777" w:rsidR="00F34321" w:rsidRDefault="00F34321" w:rsidP="00F34321">
            <w:pPr>
              <w:jc w:val="right"/>
              <w:rPr>
                <w:rFonts w:ascii="Work Sans" w:hAnsi="Work Sans"/>
              </w:rPr>
            </w:pPr>
          </w:p>
          <w:p w14:paraId="5F4E0D11" w14:textId="77777777" w:rsidR="00F34321" w:rsidRDefault="00F34321" w:rsidP="00F34321">
            <w:pPr>
              <w:jc w:val="right"/>
              <w:rPr>
                <w:rFonts w:ascii="Work Sans" w:hAnsi="Work Sans"/>
              </w:rPr>
            </w:pPr>
          </w:p>
          <w:p w14:paraId="3A607D83" w14:textId="685D5335" w:rsidR="00F34321" w:rsidRDefault="00F34321" w:rsidP="00F34321">
            <w:pPr>
              <w:jc w:val="right"/>
              <w:rPr>
                <w:rFonts w:ascii="Work Sans" w:hAnsi="Work Sans"/>
              </w:rPr>
            </w:pPr>
          </w:p>
        </w:tc>
      </w:tr>
    </w:tbl>
    <w:p w14:paraId="54AF6C25" w14:textId="7CC9DC04" w:rsidR="00F34321" w:rsidRDefault="00F34321" w:rsidP="00AF0A2D">
      <w:pPr>
        <w:rPr>
          <w:rFonts w:ascii="Work Sans" w:hAnsi="Work Sans"/>
        </w:rPr>
      </w:pPr>
    </w:p>
    <w:sectPr w:rsidR="00F34321" w:rsidSect="006F578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50"/>
      <w:pgMar w:top="3119" w:right="1247" w:bottom="2127" w:left="1418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AEF2D" w14:textId="77777777" w:rsidR="006F5785" w:rsidRDefault="006F5785" w:rsidP="006C3427">
      <w:pPr>
        <w:spacing w:after="0" w:line="240" w:lineRule="auto"/>
      </w:pPr>
      <w:r>
        <w:separator/>
      </w:r>
    </w:p>
  </w:endnote>
  <w:endnote w:type="continuationSeparator" w:id="0">
    <w:p w14:paraId="7B9C0660" w14:textId="77777777" w:rsidR="006F5785" w:rsidRDefault="006F5785" w:rsidP="006C3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  <w:embedRegular r:id="rId1" w:fontKey="{6CC9D4C3-65B9-EC40-BF39-FAA58D7ABD36}"/>
    <w:embedBold r:id="rId2" w:fontKey="{7CAD5235-19F8-ED4B-A45B-16CD44ED632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0E2B97B-0C33-6B49-8102-C9EC5B2B90F1}"/>
    <w:embedBold r:id="rId4" w:fontKey="{B876D517-8C11-2C46-9D0D-DF4B54F0C1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F773B14-4FEE-2949-9AC2-C41E93C5ECB2}"/>
    <w:embedBold r:id="rId6" w:fontKey="{37270F15-6D98-8148-8676-FAC1B417BBD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AFCBB9CC-B8CD-874F-9C55-5D19A8DFD5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64783B61-BDB8-F642-AAB4-579E424C228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22B77DD3-10B7-2D46-A60C-0F6CB3A4001B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0" w:fontKey="{78E25DE7-9839-A840-BBE2-E9CA68FEA8C1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1" w:fontKey="{751A55BE-A07D-8046-8884-6189D475068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A72AFF7C-A606-2443-8B9B-F388559A45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08F33" w14:textId="77777777" w:rsidR="00B62B92" w:rsidRDefault="00B62B92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25"/>
    </w:tblGrid>
    <w:tr w:rsidR="00B25226" w14:paraId="28ED312F" w14:textId="77777777" w:rsidTr="00B25226">
      <w:tc>
        <w:tcPr>
          <w:tcW w:w="9225" w:type="dxa"/>
          <w:tcMar>
            <w:top w:w="227" w:type="dxa"/>
          </w:tcMar>
        </w:tcPr>
        <w:p w14:paraId="4BDDC07F" w14:textId="0A96696C" w:rsidR="00B25226" w:rsidRPr="001C45E7" w:rsidRDefault="00B25226" w:rsidP="00B25226">
          <w:pPr>
            <w:pStyle w:val="Plattetekst"/>
            <w:spacing w:before="106"/>
            <w:rPr>
              <w:rFonts w:ascii="Work Sans" w:hAnsi="Work Sans"/>
              <w:color w:val="231F20"/>
              <w:w w:val="90"/>
            </w:rPr>
          </w:pPr>
          <w:r w:rsidRPr="001C45E7">
            <w:rPr>
              <w:rFonts w:ascii="Work Sans" w:hAnsi="Work Sans"/>
              <w:noProof/>
            </w:rPr>
            <w:drawing>
              <wp:anchor distT="0" distB="0" distL="114300" distR="114300" simplePos="0" relativeHeight="251660288" behindDoc="0" locked="0" layoutInCell="1" allowOverlap="1" wp14:anchorId="2BD0AC39" wp14:editId="7C9122A5">
                <wp:simplePos x="0" y="0"/>
                <wp:positionH relativeFrom="column">
                  <wp:posOffset>4209415</wp:posOffset>
                </wp:positionH>
                <wp:positionV relativeFrom="page">
                  <wp:posOffset>-22860</wp:posOffset>
                </wp:positionV>
                <wp:extent cx="1628775" cy="647700"/>
                <wp:effectExtent l="0" t="0" r="0" b="0"/>
                <wp:wrapNone/>
                <wp:docPr id="60" name="Picture 60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6158DB98" w14:textId="0A753F5A" w:rsidR="00B25226" w:rsidRPr="00F36F0E" w:rsidRDefault="006E1BCE" w:rsidP="006E6293">
          <w:pPr>
            <w:pStyle w:val="Plattetekst"/>
            <w:spacing w:before="106"/>
            <w:ind w:left="-105"/>
            <w:rPr>
              <w:rFonts w:ascii="Work Sans" w:hAnsi="Work Sans"/>
            </w:rPr>
          </w:pPr>
          <w:r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>Adres</w:t>
          </w:r>
          <w:r w:rsidR="00B25226"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 xml:space="preserve"> – </w:t>
          </w:r>
          <w:r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>Postcode</w:t>
          </w:r>
          <w:r w:rsidR="00B25226"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 xml:space="preserve"> – </w:t>
          </w:r>
          <w:r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>Plaats</w:t>
          </w:r>
          <w:r w:rsidR="00B25226"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 xml:space="preserve"> – </w:t>
          </w:r>
          <w:r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>Land</w:t>
          </w:r>
          <w:r w:rsidR="00B25226"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 xml:space="preserve"> – </w:t>
          </w:r>
          <w:r w:rsidR="00B62B92">
            <w:rPr>
              <w:rFonts w:ascii="Work Sans" w:hAnsi="Work Sans"/>
              <w:color w:val="231F20"/>
              <w:w w:val="90"/>
              <w:sz w:val="18"/>
              <w:szCs w:val="18"/>
            </w:rPr>
            <w:t>B</w:t>
          </w:r>
          <w:r w:rsidR="00F36F0E"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>tw</w:t>
          </w:r>
          <w:r w:rsidR="005E7E8C">
            <w:rPr>
              <w:rFonts w:ascii="Work Sans" w:hAnsi="Work Sans"/>
              <w:color w:val="231F20"/>
              <w:w w:val="90"/>
              <w:sz w:val="18"/>
              <w:szCs w:val="18"/>
            </w:rPr>
            <w:t>-identificatie</w:t>
          </w:r>
          <w:r w:rsidR="00F36F0E">
            <w:rPr>
              <w:rFonts w:ascii="Work Sans" w:hAnsi="Work Sans"/>
              <w:color w:val="231F20"/>
              <w:w w:val="90"/>
              <w:sz w:val="18"/>
              <w:szCs w:val="18"/>
            </w:rPr>
            <w:t>nummer</w:t>
          </w:r>
          <w:r w:rsidR="00B25226"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 xml:space="preserve"> – Tel</w:t>
          </w:r>
          <w:r w:rsidR="00F36F0E">
            <w:rPr>
              <w:rFonts w:ascii="Work Sans" w:hAnsi="Work Sans"/>
              <w:color w:val="231F20"/>
              <w:w w:val="90"/>
              <w:sz w:val="18"/>
              <w:szCs w:val="18"/>
            </w:rPr>
            <w:t>efoonnummer</w:t>
          </w:r>
        </w:p>
      </w:tc>
    </w:tr>
  </w:tbl>
  <w:p w14:paraId="2AE090EA" w14:textId="6561EED5" w:rsidR="00B25226" w:rsidRDefault="00B25226" w:rsidP="00B25226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8F76A" w14:textId="77777777" w:rsidR="00B62B92" w:rsidRDefault="00B62B9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382C92" w14:textId="77777777" w:rsidR="006F5785" w:rsidRDefault="006F5785" w:rsidP="006C3427">
      <w:pPr>
        <w:spacing w:after="0" w:line="240" w:lineRule="auto"/>
      </w:pPr>
      <w:r>
        <w:separator/>
      </w:r>
    </w:p>
  </w:footnote>
  <w:footnote w:type="continuationSeparator" w:id="0">
    <w:p w14:paraId="789CEBCE" w14:textId="77777777" w:rsidR="006F5785" w:rsidRDefault="006F5785" w:rsidP="006C3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04177" w14:textId="77777777" w:rsidR="00B62B92" w:rsidRDefault="00B62B92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W w:w="927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820"/>
      <w:gridCol w:w="4450"/>
    </w:tblGrid>
    <w:tr w:rsidR="006C3427" w:rsidRPr="001C45E7" w14:paraId="4250F115" w14:textId="77777777" w:rsidTr="00F34321">
      <w:tc>
        <w:tcPr>
          <w:tcW w:w="4820" w:type="dxa"/>
        </w:tcPr>
        <w:p w14:paraId="22FF7656" w14:textId="6C07D470" w:rsidR="006C3427" w:rsidRPr="001C45E7" w:rsidRDefault="006C3427" w:rsidP="006C3427">
          <w:pPr>
            <w:pStyle w:val="Koptekst"/>
            <w:jc w:val="right"/>
            <w:rPr>
              <w:rFonts w:ascii="Work Sans" w:hAnsi="Work Sans"/>
            </w:rPr>
          </w:pPr>
        </w:p>
      </w:tc>
      <w:tc>
        <w:tcPr>
          <w:tcW w:w="4450" w:type="dxa"/>
        </w:tcPr>
        <w:p w14:paraId="1505D24D" w14:textId="665EC621" w:rsidR="00C0432C" w:rsidRPr="001C45E7" w:rsidRDefault="00F34321" w:rsidP="00F34321">
          <w:pPr>
            <w:pStyle w:val="Koptekst"/>
            <w:tabs>
              <w:tab w:val="clear" w:pos="4536"/>
              <w:tab w:val="clear" w:pos="9072"/>
            </w:tabs>
            <w:ind w:right="-195"/>
            <w:rPr>
              <w:rFonts w:ascii="Work Sans" w:hAnsi="Work Sans"/>
              <w:b/>
              <w:bCs/>
              <w:sz w:val="48"/>
              <w:szCs w:val="48"/>
              <w:lang w:val="nl-BE"/>
            </w:rPr>
          </w:pPr>
          <w:r>
            <w:rPr>
              <w:rFonts w:ascii="Work Sans" w:hAnsi="Work Sans"/>
              <w:b/>
              <w:bCs/>
              <w:sz w:val="48"/>
              <w:szCs w:val="48"/>
              <w:lang w:val="nl-BE"/>
            </w:rPr>
            <w:t>Offerte 202</w:t>
          </w:r>
          <w:r w:rsidR="006E1BCE">
            <w:rPr>
              <w:rFonts w:ascii="Work Sans" w:hAnsi="Work Sans"/>
              <w:b/>
              <w:bCs/>
              <w:sz w:val="48"/>
              <w:szCs w:val="48"/>
              <w:lang w:val="nl-BE"/>
            </w:rPr>
            <w:t>4</w:t>
          </w:r>
          <w:r>
            <w:rPr>
              <w:rFonts w:ascii="Work Sans" w:hAnsi="Work Sans"/>
              <w:b/>
              <w:bCs/>
              <w:sz w:val="48"/>
              <w:szCs w:val="48"/>
              <w:lang w:val="nl-BE"/>
            </w:rPr>
            <w:t xml:space="preserve"> / 100</w:t>
          </w:r>
        </w:p>
        <w:p w14:paraId="05EF2451" w14:textId="723271CD" w:rsidR="006C3427" w:rsidRPr="00F34321" w:rsidRDefault="006C3427" w:rsidP="00C0432C">
          <w:pPr>
            <w:pStyle w:val="Koptekst"/>
            <w:ind w:left="971"/>
            <w:jc w:val="right"/>
            <w:rPr>
              <w:rFonts w:ascii="Work Sans" w:hAnsi="Work Sans"/>
              <w:lang w:val="fr-BE"/>
            </w:rPr>
          </w:pPr>
        </w:p>
      </w:tc>
    </w:tr>
  </w:tbl>
  <w:p w14:paraId="65205736" w14:textId="19ABC647" w:rsidR="006C3427" w:rsidRPr="001C45E7" w:rsidRDefault="006C3427" w:rsidP="006C3427">
    <w:pPr>
      <w:pStyle w:val="Koptekst"/>
      <w:rPr>
        <w:rFonts w:ascii="Work Sans" w:hAnsi="Work Sans"/>
      </w:rPr>
    </w:pPr>
    <w:r w:rsidRPr="001C45E7">
      <w:rPr>
        <w:rFonts w:ascii="Work Sans" w:hAnsi="Work Sans"/>
        <w:noProof/>
      </w:rPr>
      <w:drawing>
        <wp:anchor distT="0" distB="0" distL="114300" distR="114300" simplePos="0" relativeHeight="251659264" behindDoc="0" locked="0" layoutInCell="1" allowOverlap="1" wp14:anchorId="7BB64DD8" wp14:editId="6DE248A3">
          <wp:simplePos x="0" y="0"/>
          <wp:positionH relativeFrom="margin">
            <wp:posOffset>-28575</wp:posOffset>
          </wp:positionH>
          <wp:positionV relativeFrom="page">
            <wp:posOffset>0</wp:posOffset>
          </wp:positionV>
          <wp:extent cx="904875" cy="1495425"/>
          <wp:effectExtent l="0" t="0" r="9525" b="9525"/>
          <wp:wrapNone/>
          <wp:docPr id="59" name="Picture 59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149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C64AD" w14:textId="77777777" w:rsidR="00B62B92" w:rsidRDefault="00B62B92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7D5AA6"/>
    <w:multiLevelType w:val="hybridMultilevel"/>
    <w:tmpl w:val="64E4FB5A"/>
    <w:lvl w:ilvl="0" w:tplc="85A0D664">
      <w:start w:val="2023"/>
      <w:numFmt w:val="bullet"/>
      <w:lvlText w:val="-"/>
      <w:lvlJc w:val="left"/>
      <w:pPr>
        <w:ind w:left="720" w:hanging="360"/>
      </w:pPr>
      <w:rPr>
        <w:rFonts w:ascii="Work Sans" w:eastAsiaTheme="minorHAnsi" w:hAnsi="Work Sans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26600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427"/>
    <w:rsid w:val="00042034"/>
    <w:rsid w:val="00054E8B"/>
    <w:rsid w:val="000821ED"/>
    <w:rsid w:val="000B2F5E"/>
    <w:rsid w:val="000D3EE6"/>
    <w:rsid w:val="000E376F"/>
    <w:rsid w:val="00127912"/>
    <w:rsid w:val="001A20A2"/>
    <w:rsid w:val="001C45E7"/>
    <w:rsid w:val="001D2C97"/>
    <w:rsid w:val="00204FD4"/>
    <w:rsid w:val="00293C1A"/>
    <w:rsid w:val="00295860"/>
    <w:rsid w:val="00315426"/>
    <w:rsid w:val="003437FD"/>
    <w:rsid w:val="003C10B9"/>
    <w:rsid w:val="003C5D89"/>
    <w:rsid w:val="00423CCA"/>
    <w:rsid w:val="0045705D"/>
    <w:rsid w:val="00472481"/>
    <w:rsid w:val="004F1475"/>
    <w:rsid w:val="004F6CD7"/>
    <w:rsid w:val="00563E82"/>
    <w:rsid w:val="00595BC4"/>
    <w:rsid w:val="005A6712"/>
    <w:rsid w:val="005E7E8C"/>
    <w:rsid w:val="00623A46"/>
    <w:rsid w:val="00653AE9"/>
    <w:rsid w:val="00670572"/>
    <w:rsid w:val="00694332"/>
    <w:rsid w:val="006A7EA4"/>
    <w:rsid w:val="006C3427"/>
    <w:rsid w:val="006E1BCE"/>
    <w:rsid w:val="006E6293"/>
    <w:rsid w:val="006F5785"/>
    <w:rsid w:val="00740CDC"/>
    <w:rsid w:val="007C2CF0"/>
    <w:rsid w:val="00811052"/>
    <w:rsid w:val="008264C0"/>
    <w:rsid w:val="00842B49"/>
    <w:rsid w:val="00863BEF"/>
    <w:rsid w:val="008C0696"/>
    <w:rsid w:val="008D4A95"/>
    <w:rsid w:val="008F4ACD"/>
    <w:rsid w:val="009028D1"/>
    <w:rsid w:val="00936293"/>
    <w:rsid w:val="00956879"/>
    <w:rsid w:val="00982403"/>
    <w:rsid w:val="009F138D"/>
    <w:rsid w:val="00A37A09"/>
    <w:rsid w:val="00A6132D"/>
    <w:rsid w:val="00AB6BEE"/>
    <w:rsid w:val="00AF0A2D"/>
    <w:rsid w:val="00B25226"/>
    <w:rsid w:val="00B3097C"/>
    <w:rsid w:val="00B364B7"/>
    <w:rsid w:val="00B40F5C"/>
    <w:rsid w:val="00B62B92"/>
    <w:rsid w:val="00B76D81"/>
    <w:rsid w:val="00B8466E"/>
    <w:rsid w:val="00BB69ED"/>
    <w:rsid w:val="00C0432C"/>
    <w:rsid w:val="00C17FB2"/>
    <w:rsid w:val="00C34DF3"/>
    <w:rsid w:val="00CD00C4"/>
    <w:rsid w:val="00D21563"/>
    <w:rsid w:val="00D40AFB"/>
    <w:rsid w:val="00D51C35"/>
    <w:rsid w:val="00D73939"/>
    <w:rsid w:val="00DD1A00"/>
    <w:rsid w:val="00E537C8"/>
    <w:rsid w:val="00EA60E0"/>
    <w:rsid w:val="00F33257"/>
    <w:rsid w:val="00F34321"/>
    <w:rsid w:val="00F36F0E"/>
    <w:rsid w:val="00F726C8"/>
    <w:rsid w:val="00FA333C"/>
    <w:rsid w:val="00FA404F"/>
    <w:rsid w:val="00FB4969"/>
    <w:rsid w:val="00FF07F2"/>
    <w:rsid w:val="00FF4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DFA1E6"/>
  <w15:chartTrackingRefBased/>
  <w15:docId w15:val="{3782C2D9-1265-431D-96DC-9BC5817A0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C3427"/>
  </w:style>
  <w:style w:type="paragraph" w:styleId="Voettekst">
    <w:name w:val="footer"/>
    <w:basedOn w:val="Standaard"/>
    <w:link w:val="Voettekst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C3427"/>
  </w:style>
  <w:style w:type="table" w:styleId="Tabelraster">
    <w:name w:val="Table Grid"/>
    <w:basedOn w:val="Standaardtabel"/>
    <w:uiPriority w:val="39"/>
    <w:rsid w:val="006C3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jsttabel1licht">
    <w:name w:val="List Table 1 Light"/>
    <w:basedOn w:val="Standaardtabel"/>
    <w:uiPriority w:val="46"/>
    <w:rsid w:val="00C0432C"/>
    <w:pPr>
      <w:spacing w:after="0" w:line="240" w:lineRule="auto"/>
    </w:pPr>
    <w:rPr>
      <w:lang w:val="es-ES"/>
    </w:rPr>
    <w:tblPr>
      <w:tblStyleRowBandSize w:val="1"/>
      <w:tblStyleColBandSize w:val="1"/>
      <w:tblInd w:w="0" w:type="nil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F0F0F0"/>
      </w:tcPr>
    </w:tblStylePr>
  </w:style>
  <w:style w:type="paragraph" w:styleId="Plattetekst">
    <w:name w:val="Body Text"/>
    <w:basedOn w:val="Standaard"/>
    <w:link w:val="PlattetekstChar"/>
    <w:uiPriority w:val="1"/>
    <w:qFormat/>
    <w:rsid w:val="00B25226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B25226"/>
    <w:rPr>
      <w:rFonts w:ascii="Verdana" w:eastAsia="Verdana" w:hAnsi="Verdana" w:cs="Verdana"/>
      <w:sz w:val="20"/>
      <w:szCs w:val="20"/>
      <w:lang w:val="nl-NL"/>
    </w:rPr>
  </w:style>
  <w:style w:type="paragraph" w:styleId="Lijstalinea">
    <w:name w:val="List Paragraph"/>
    <w:basedOn w:val="Standaard"/>
    <w:uiPriority w:val="34"/>
    <w:qFormat/>
    <w:rsid w:val="00F34321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6E1BCE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E1BCE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F726C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54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teamleader.eu/nl/blog/begeleidende-brief-offerte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167</Words>
  <Characters>923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Tilo Denys</dc:creator>
  <cp:keywords/>
  <dc:description/>
  <cp:lastModifiedBy>Patrick | Loopper</cp:lastModifiedBy>
  <cp:revision>6</cp:revision>
  <dcterms:created xsi:type="dcterms:W3CDTF">2024-02-28T14:27:00Z</dcterms:created>
  <dcterms:modified xsi:type="dcterms:W3CDTF">2024-03-01T14:22:00Z</dcterms:modified>
</cp:coreProperties>
</file>